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96DC2" w14:textId="77777777" w:rsidR="00A97CE9" w:rsidRDefault="00A97CE9"/>
    <w:p w14:paraId="7E696DC3" w14:textId="77777777" w:rsidR="00E409FF" w:rsidRPr="00D4211F" w:rsidRDefault="00E409FF" w:rsidP="00E409FF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>
        <w:rPr>
          <w:rFonts w:ascii="Arial" w:hAnsi="Arial" w:cs="Arial"/>
          <w:sz w:val="18"/>
          <w:szCs w:val="18"/>
        </w:rPr>
        <w:t xml:space="preserve"> 8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7E696DC4" w14:textId="77777777" w:rsidR="00E409FF" w:rsidRPr="009D402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7E696DC5" w14:textId="77777777" w:rsidR="00E409FF" w:rsidRPr="00415B0D" w:rsidRDefault="00E409FF" w:rsidP="00E409FF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7E696DC6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7E696DC7" w14:textId="77777777" w:rsidR="00E409FF" w:rsidRPr="00CE7B43" w:rsidRDefault="00E409FF" w:rsidP="00E409FF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………………………………………….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</w:t>
      </w:r>
    </w:p>
    <w:p w14:paraId="7E696DC8" w14:textId="77777777" w:rsidR="00E409FF" w:rsidRPr="00CE7B43" w:rsidRDefault="00E409FF" w:rsidP="00E409FF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7E696DC9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7E696DCA" w14:textId="77777777" w:rsidR="00E409FF" w:rsidRPr="00CE7B43" w:rsidRDefault="00E409FF" w:rsidP="00E409FF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</w:t>
      </w:r>
    </w:p>
    <w:tbl>
      <w:tblPr>
        <w:tblpPr w:leftFromText="141" w:rightFromText="141" w:vertAnchor="text" w:horzAnchor="margin" w:tblpXSpec="center" w:tblpY="4616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1899"/>
        <w:gridCol w:w="1559"/>
        <w:gridCol w:w="2977"/>
        <w:gridCol w:w="1701"/>
      </w:tblGrid>
      <w:tr w:rsidR="002935E5" w:rsidRPr="00F16AB7" w14:paraId="5BA5FAAF" w14:textId="77777777" w:rsidTr="002935E5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42023C9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1899" w:type="dxa"/>
            <w:shd w:val="clear" w:color="auto" w:fill="C0C0C0"/>
            <w:vAlign w:val="center"/>
          </w:tcPr>
          <w:p w14:paraId="30098E3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59" w:type="dxa"/>
            <w:shd w:val="clear" w:color="auto" w:fill="C0C0C0"/>
            <w:vAlign w:val="center"/>
          </w:tcPr>
          <w:p w14:paraId="79A1B6A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</w:t>
            </w:r>
          </w:p>
        </w:tc>
        <w:tc>
          <w:tcPr>
            <w:tcW w:w="2977" w:type="dxa"/>
            <w:shd w:val="clear" w:color="auto" w:fill="C0C0C0"/>
            <w:vAlign w:val="center"/>
          </w:tcPr>
          <w:p w14:paraId="315A55F8" w14:textId="2541B442" w:rsidR="002935E5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  <w:r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 xml:space="preserve"> *</w:t>
            </w:r>
          </w:p>
          <w:p w14:paraId="4BE953B3" w14:textId="5DF1E363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2764A8A1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2935E5" w14:paraId="4F076424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098EEF62" w14:textId="71A0D63E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B8233F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D10F28F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6E3631A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1C4CF2B2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29A9C2AD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69998BDF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297DF3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75A84A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A03F2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99AFB5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51966DB3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709E40E9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022D113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15FA84D0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C5CF8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EF0A929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6D323699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12FB43C5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C63AAF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26A1B93E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254C434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66FF5A2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14:paraId="7E696DCB" w14:textId="639F504D" w:rsidR="00E409FF" w:rsidRPr="00D93CA8" w:rsidRDefault="003115DC" w:rsidP="00AC4AA7">
      <w:pPr>
        <w:jc w:val="both"/>
        <w:rPr>
          <w:rFonts w:ascii="Century Gothic" w:hAnsi="Century Gothic" w:cs="Century Gothic"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409F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="00E409F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D93CA8" w:rsidRPr="00746C2C">
        <w:rPr>
          <w:rFonts w:ascii="Century Gothic" w:hAnsi="Century Gothic" w:cs="Arial"/>
          <w:b/>
          <w:sz w:val="20"/>
          <w:szCs w:val="20"/>
        </w:rPr>
        <w:t xml:space="preserve">Świadczenie </w:t>
      </w:r>
      <w:r w:rsidR="00D93CA8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usług hotelarsko – restauracyjnych dla celów spotkania oraz zapewnienie sali konferencyjnej w miejscowości </w:t>
      </w:r>
      <w:r w:rsidR="001F2CCB">
        <w:rPr>
          <w:rFonts w:ascii="Century Gothic" w:hAnsi="Century Gothic" w:cs="Century Gothic"/>
          <w:b/>
          <w:bCs/>
          <w:sz w:val="20"/>
          <w:szCs w:val="20"/>
        </w:rPr>
        <w:t>Gliwice</w:t>
      </w:r>
      <w:r w:rsidR="00E42372">
        <w:rPr>
          <w:rFonts w:ascii="Century Gothic" w:hAnsi="Century Gothic" w:cs="Century Gothic"/>
          <w:b/>
          <w:bCs/>
          <w:sz w:val="20"/>
          <w:szCs w:val="20"/>
        </w:rPr>
        <w:t xml:space="preserve"> w dniach 2</w:t>
      </w:r>
      <w:r w:rsidR="001F2CCB">
        <w:rPr>
          <w:rFonts w:ascii="Century Gothic" w:hAnsi="Century Gothic" w:cs="Century Gothic"/>
          <w:b/>
          <w:bCs/>
          <w:sz w:val="20"/>
          <w:szCs w:val="20"/>
        </w:rPr>
        <w:t>6-27</w:t>
      </w:r>
      <w:r w:rsidR="00E42372">
        <w:rPr>
          <w:rFonts w:ascii="Century Gothic" w:hAnsi="Century Gothic" w:cs="Century Gothic"/>
          <w:b/>
          <w:bCs/>
          <w:sz w:val="20"/>
          <w:szCs w:val="20"/>
        </w:rPr>
        <w:t xml:space="preserve"> lutego 2024 r.</w:t>
      </w:r>
      <w:r w:rsidR="001F2CCB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bookmarkStart w:id="0" w:name="_GoBack"/>
      <w:bookmarkEnd w:id="0"/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="00E409FF"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</w:t>
      </w:r>
      <w:r w:rsidR="00E409FF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ci jest krótszy – w tym okresie </w:t>
      </w:r>
      <w:r w:rsidR="00E409FF"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wraz z podaniem ich wartości, przedmiotu, dat wykonania i podmiotów, na rzecz których usługi zostały wykonane lub są wykonywane, oraz załączeniem dowodów określających czy te usługi zostały wykonane lub są wykonywane należycie, przy czym dowodami, o których mowa, są referencje bądź inne dokumenty wystawione przez podmiot, na rzecz którego usługi były wykonywane lub są wykonywane, a jeżeli wykonawca z przyczyn nie</w:t>
      </w:r>
      <w:r w:rsid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409FF"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zależnych od niego nie jest w stanie uzyskać tych dokumentów – oświadczenie wykonawcy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7C26CC09" w14:textId="77777777" w:rsidR="00AC4AA7" w:rsidRDefault="00E409FF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63BD135B" w14:textId="77777777" w:rsidR="00AC4AA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CC" w14:textId="776E764B" w:rsidR="00E409FF" w:rsidRPr="00F16AB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*</w:t>
      </w:r>
      <w:r w:rsidRPr="002935E5">
        <w:rPr>
          <w:rFonts w:ascii="Century Gothic" w:eastAsia="Arial" w:hAnsi="Century Gothic"/>
          <w:color w:val="000000"/>
          <w:kern w:val="1"/>
          <w:sz w:val="20"/>
          <w:lang w:eastAsia="zh-CN" w:bidi="hi-IN"/>
        </w:rPr>
        <w:t xml:space="preserve"> </w:t>
      </w:r>
      <w:r w:rsidRPr="00AC4AA7">
        <w:rPr>
          <w:rFonts w:ascii="Century Gothic" w:eastAsia="Arial" w:hAnsi="Century Gothic"/>
          <w:b/>
          <w:color w:val="000000"/>
          <w:kern w:val="1"/>
          <w:sz w:val="20"/>
          <w:lang w:eastAsia="zh-CN" w:bidi="hi-IN"/>
        </w:rPr>
        <w:t>należy wskazać również liczbę uczestników</w:t>
      </w:r>
    </w:p>
    <w:p w14:paraId="741AFE8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1" w:name="_Hlk63267497"/>
    </w:p>
    <w:p w14:paraId="4AA4950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EC" w14:textId="77777777"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14:paraId="7E696DED" w14:textId="77777777"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1"/>
    <w:p w14:paraId="7E696DEE" w14:textId="77777777"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7E696DF0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1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2" w14:textId="68576C02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E423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7E696DF3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7E696DF4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E696DF5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7E696DF6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7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8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E696DF9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14:paraId="7E696DFA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B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C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D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E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7E696DFF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14:paraId="7E696E00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1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2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3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4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5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6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7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8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9" w14:textId="77777777" w:rsidR="00E409FF" w:rsidRDefault="00E409FF"/>
    <w:sectPr w:rsidR="00E409FF" w:rsidSect="00AC4AA7">
      <w:head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797C57" w14:textId="77777777" w:rsidR="0089418B" w:rsidRDefault="0089418B" w:rsidP="00E409FF">
      <w:pPr>
        <w:spacing w:after="0" w:line="240" w:lineRule="auto"/>
      </w:pPr>
      <w:r>
        <w:separator/>
      </w:r>
    </w:p>
  </w:endnote>
  <w:endnote w:type="continuationSeparator" w:id="0">
    <w:p w14:paraId="419040D0" w14:textId="77777777" w:rsidR="0089418B" w:rsidRDefault="0089418B" w:rsidP="00E4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DCBE89" w14:textId="77777777" w:rsidR="0089418B" w:rsidRDefault="0089418B" w:rsidP="00E409FF">
      <w:pPr>
        <w:spacing w:after="0" w:line="240" w:lineRule="auto"/>
      </w:pPr>
      <w:r>
        <w:separator/>
      </w:r>
    </w:p>
  </w:footnote>
  <w:footnote w:type="continuationSeparator" w:id="0">
    <w:p w14:paraId="0030B525" w14:textId="77777777" w:rsidR="0089418B" w:rsidRDefault="0089418B" w:rsidP="00E4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696E11" w14:textId="77777777" w:rsidR="00E409FF" w:rsidRPr="00E409FF" w:rsidRDefault="00E409FF">
    <w:pPr>
      <w:pStyle w:val="Nagwek"/>
    </w:pPr>
  </w:p>
  <w:p w14:paraId="7E696E12" w14:textId="35C0B9FD" w:rsidR="00E409FF" w:rsidRPr="00E409FF" w:rsidRDefault="00125180" w:rsidP="00E409FF">
    <w:pPr>
      <w:pStyle w:val="Nagwek"/>
      <w:jc w:val="center"/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592B77">
      <w:rPr>
        <w:rFonts w:ascii="Times New Roman" w:hAnsi="Times New Roman"/>
        <w:i/>
        <w:iCs/>
        <w:sz w:val="16"/>
        <w:szCs w:val="16"/>
      </w:rPr>
      <w:t>nr 8</w:t>
    </w:r>
    <w:r w:rsidR="001F2CCB">
      <w:rPr>
        <w:rFonts w:ascii="Times New Roman" w:hAnsi="Times New Roman"/>
        <w:i/>
        <w:iCs/>
        <w:sz w:val="16"/>
        <w:szCs w:val="16"/>
      </w:rPr>
      <w:t>5</w:t>
    </w:r>
    <w:r w:rsidR="004378C2">
      <w:rPr>
        <w:rFonts w:ascii="Times New Roman" w:hAnsi="Times New Roman"/>
        <w:i/>
        <w:iCs/>
        <w:sz w:val="16"/>
        <w:szCs w:val="16"/>
      </w:rPr>
      <w:t>/</w:t>
    </w:r>
    <w:r w:rsidR="00D93CA8">
      <w:rPr>
        <w:rFonts w:ascii="Times New Roman" w:hAnsi="Times New Roman"/>
        <w:i/>
        <w:iCs/>
        <w:sz w:val="16"/>
        <w:szCs w:val="16"/>
      </w:rPr>
      <w:t>NOR5</w:t>
    </w:r>
    <w:r w:rsidR="00E42372">
      <w:rPr>
        <w:rFonts w:ascii="Times New Roman" w:hAnsi="Times New Roman"/>
        <w:i/>
        <w:iCs/>
        <w:sz w:val="16"/>
        <w:szCs w:val="16"/>
      </w:rPr>
      <w:t>/2024</w:t>
    </w:r>
    <w:r w:rsidR="00E409FF" w:rsidRPr="00E409FF">
      <w:rPr>
        <w:rFonts w:ascii="Times New Roman" w:hAnsi="Times New Roman"/>
        <w:i/>
        <w:iCs/>
        <w:sz w:val="16"/>
        <w:szCs w:val="16"/>
      </w:rPr>
      <w:t xml:space="preserve"> - Świadczenie usług hotelarsko – restauracyjnych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6630FF0"/>
    <w:multiLevelType w:val="hybridMultilevel"/>
    <w:tmpl w:val="6DBADD68"/>
    <w:lvl w:ilvl="0" w:tplc="D2965E7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3C9"/>
    <w:rsid w:val="000A641F"/>
    <w:rsid w:val="000C3839"/>
    <w:rsid w:val="000E1826"/>
    <w:rsid w:val="000F25DB"/>
    <w:rsid w:val="001043C9"/>
    <w:rsid w:val="00115F4B"/>
    <w:rsid w:val="00125180"/>
    <w:rsid w:val="00154583"/>
    <w:rsid w:val="0015710D"/>
    <w:rsid w:val="00183521"/>
    <w:rsid w:val="001D3015"/>
    <w:rsid w:val="001F2CCB"/>
    <w:rsid w:val="00284896"/>
    <w:rsid w:val="002935E5"/>
    <w:rsid w:val="002B202E"/>
    <w:rsid w:val="002F399C"/>
    <w:rsid w:val="003115DC"/>
    <w:rsid w:val="00382B6D"/>
    <w:rsid w:val="003E0259"/>
    <w:rsid w:val="003F7B92"/>
    <w:rsid w:val="004378C2"/>
    <w:rsid w:val="0046372D"/>
    <w:rsid w:val="005554EE"/>
    <w:rsid w:val="00592B77"/>
    <w:rsid w:val="005B552B"/>
    <w:rsid w:val="00651C5A"/>
    <w:rsid w:val="006A67F3"/>
    <w:rsid w:val="006E60D1"/>
    <w:rsid w:val="00710CEA"/>
    <w:rsid w:val="007A6048"/>
    <w:rsid w:val="007D77ED"/>
    <w:rsid w:val="008402A9"/>
    <w:rsid w:val="0085743A"/>
    <w:rsid w:val="0089418B"/>
    <w:rsid w:val="0093093E"/>
    <w:rsid w:val="00934600"/>
    <w:rsid w:val="00993C0D"/>
    <w:rsid w:val="009C7A48"/>
    <w:rsid w:val="00A97CE9"/>
    <w:rsid w:val="00AC4AA7"/>
    <w:rsid w:val="00B76387"/>
    <w:rsid w:val="00BB0ADC"/>
    <w:rsid w:val="00BD4C7F"/>
    <w:rsid w:val="00BF347B"/>
    <w:rsid w:val="00C203DE"/>
    <w:rsid w:val="00D615F1"/>
    <w:rsid w:val="00D632D5"/>
    <w:rsid w:val="00D81256"/>
    <w:rsid w:val="00D93CA8"/>
    <w:rsid w:val="00E05C30"/>
    <w:rsid w:val="00E06390"/>
    <w:rsid w:val="00E27B02"/>
    <w:rsid w:val="00E409FF"/>
    <w:rsid w:val="00E42372"/>
    <w:rsid w:val="00E81F99"/>
    <w:rsid w:val="00F8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96DC2"/>
  <w15:chartTrackingRefBased/>
  <w15:docId w15:val="{72EDCBBB-BD21-4B07-8BCE-336EC6B1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09F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409FF"/>
  </w:style>
  <w:style w:type="paragraph" w:styleId="Stopka">
    <w:name w:val="footer"/>
    <w:basedOn w:val="Normalny"/>
    <w:link w:val="StopkaZnak"/>
    <w:uiPriority w:val="99"/>
    <w:unhideWhenUsed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9FF"/>
  </w:style>
  <w:style w:type="paragraph" w:customStyle="1" w:styleId="Default">
    <w:name w:val="Default"/>
    <w:rsid w:val="00E40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409F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409FF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409FF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3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3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52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30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A6BF0F-7DE9-4EE9-B8B6-5AB599E5EB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408DB0-1C5B-4008-AE54-CB58CA58E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366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12</cp:revision>
  <dcterms:created xsi:type="dcterms:W3CDTF">2023-08-29T08:06:00Z</dcterms:created>
  <dcterms:modified xsi:type="dcterms:W3CDTF">2024-01-29T10:17:00Z</dcterms:modified>
</cp:coreProperties>
</file>